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Obrazac prijave opunomoćenika dioničara za sudjelovanje na Glavnoj skupštini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 Kaligari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 svojstvu opunomoćenika dioničara društva 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 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broj dionica dioničara 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7E47B6" w:rsidRPr="00937EFC" w:rsidRDefault="000143D5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val="it-IT" w:eastAsia="hr-HR"/>
        </w:rPr>
        <w:t>(dalje u tekstu Dioničar</w:t>
      </w:r>
      <w:r w:rsidR="00281256"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)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prijavljujem svoje sudjelovanje na Glavnoj skupštini društva VALAMAR RIVIERA  dioničko društvo za turizam </w:t>
      </w:r>
      <w:r w:rsidR="007E47B6"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21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trav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>. godine, u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hotelu Valamar Diamant Hotel &amp; Residence, Poreč, Brulo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1</w:t>
      </w:r>
      <w:r w:rsidR="00770282">
        <w:rPr>
          <w:rFonts w:ascii="Arial" w:eastAsia="Times New Roman" w:hAnsi="Arial" w:cs="Arial"/>
          <w:sz w:val="20"/>
          <w:szCs w:val="20"/>
          <w:lang w:val="en-GB" w:eastAsia="hr-HR"/>
        </w:rPr>
        <w:t>,</w:t>
      </w:r>
      <w:r w:rsidR="007E47B6"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s početkom u 1</w:t>
      </w:r>
      <w:r w:rsidR="00770282">
        <w:rPr>
          <w:rFonts w:ascii="Arial" w:eastAsia="Times New Roman" w:hAnsi="Arial" w:cs="Arial"/>
          <w:bCs/>
          <w:sz w:val="20"/>
          <w:szCs w:val="20"/>
          <w:lang w:val="it-IT" w:eastAsia="hr-HR"/>
        </w:rPr>
        <w:t>1</w:t>
      </w:r>
      <w:r w:rsidR="007E47B6"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14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trav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Depozitoriju Središnjeg klirinškog depozitarnog društva d.d. šest (6) dana prije održavanja Glavne skupštine, odnosno na dan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14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trav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te da mi je pripadajući broj glasova na Glavnoj skupštini jednak broju dionica koje na dan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14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trav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budu upisane na mom računu u Depozitoriju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 ime, prezime i potpis opunomoćenika fizičke osobe / ime, prezime i potpis zakonskog zastupnika i pečat opunomoćenika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punomoć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lastRenderedPageBreak/>
        <w:t xml:space="preserve">                            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eniku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ovla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tenom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za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podno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enje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prijave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sudjelovanja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 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naziv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–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tvrtka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sjedišta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MBS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za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podnese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prijavu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da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dana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="00770282">
        <w:rPr>
          <w:rFonts w:ascii="Arial" w:eastAsia="Times New Roman" w:hAnsi="Arial" w:cs="Arial"/>
          <w:sz w:val="20"/>
          <w:szCs w:val="20"/>
          <w:lang w:val="fr-FR" w:eastAsia="hr-HR"/>
        </w:rPr>
        <w:t>21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="00770282">
        <w:rPr>
          <w:rFonts w:ascii="Arial" w:eastAsia="Times New Roman" w:hAnsi="Arial" w:cs="Arial"/>
          <w:sz w:val="20"/>
          <w:szCs w:val="20"/>
          <w:lang w:val="fr-FR" w:eastAsia="hr-HR"/>
        </w:rPr>
        <w:t>trav</w:t>
      </w:r>
      <w:r>
        <w:rPr>
          <w:rFonts w:ascii="Arial" w:eastAsia="Times New Roman" w:hAnsi="Arial" w:cs="Arial"/>
          <w:sz w:val="20"/>
          <w:szCs w:val="20"/>
          <w:lang w:val="fr-FR" w:eastAsia="hr-HR"/>
        </w:rPr>
        <w:t>nja</w:t>
      </w:r>
      <w:proofErr w:type="spellEnd"/>
      <w:proofErr w:type="gramEnd"/>
      <w:r w:rsidR="00770282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hotelu Valamar Diamant Hotel &amp; Residence, Poreč, Brulo 1</w:t>
      </w:r>
      <w:r w:rsidR="008E407E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s početkom u 1</w:t>
      </w:r>
      <w:r w:rsidR="00770282">
        <w:rPr>
          <w:rFonts w:ascii="Arial" w:eastAsia="Times New Roman" w:hAnsi="Arial" w:cs="Arial"/>
          <w:bCs/>
          <w:sz w:val="20"/>
          <w:szCs w:val="20"/>
          <w:lang w:val="it-IT" w:eastAsia="hr-HR"/>
        </w:rPr>
        <w:t>1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kao i na mogu</w:t>
      </w:r>
      <w:r w:rsidR="00F27C0C">
        <w:rPr>
          <w:rFonts w:ascii="Arial" w:eastAsia="Times New Roman" w:hAnsi="Arial" w:cs="Arial"/>
          <w:sz w:val="20"/>
          <w:szCs w:val="20"/>
          <w:lang w:eastAsia="hr-HR"/>
        </w:rPr>
        <w:t>ćoj odgođenoj Glavnoj Skupštini,</w:t>
      </w:r>
      <w:bookmarkStart w:id="0" w:name="_GoBack"/>
      <w:bookmarkEnd w:id="0"/>
    </w:p>
    <w:p w:rsidR="00281256" w:rsidRPr="00937EFC" w:rsidRDefault="00281256" w:rsidP="0028125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mi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d.d.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 w:rsidR="00770282">
        <w:rPr>
          <w:rFonts w:ascii="Arial" w:eastAsia="Times New Roman" w:hAnsi="Arial" w:cs="Arial"/>
          <w:sz w:val="20"/>
          <w:szCs w:val="20"/>
          <w:lang w:val="fr-FR" w:eastAsia="hr-HR"/>
        </w:rPr>
        <w:t>14</w:t>
      </w:r>
      <w:r w:rsidR="008E407E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="00770282">
        <w:rPr>
          <w:rFonts w:ascii="Arial" w:eastAsia="Times New Roman" w:hAnsi="Arial" w:cs="Arial"/>
          <w:sz w:val="20"/>
          <w:szCs w:val="20"/>
          <w:lang w:val="fr-FR" w:eastAsia="hr-HR"/>
        </w:rPr>
        <w:t>trav</w:t>
      </w:r>
      <w:r w:rsidR="008E407E">
        <w:rPr>
          <w:rFonts w:ascii="Arial" w:eastAsia="Times New Roman" w:hAnsi="Arial" w:cs="Arial"/>
          <w:sz w:val="20"/>
          <w:szCs w:val="20"/>
          <w:lang w:val="fr-FR" w:eastAsia="hr-HR"/>
        </w:rPr>
        <w:t>nja</w:t>
      </w:r>
      <w:proofErr w:type="spellEnd"/>
      <w:r w:rsidR="008E407E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="00770282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izvod iz sudskog ili drugog registra dioničara pravne osobe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3B690D" w:rsidRDefault="003B690D"/>
    <w:sectPr w:rsidR="003B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6"/>
    <w:rsid w:val="000143D5"/>
    <w:rsid w:val="001A606D"/>
    <w:rsid w:val="00281256"/>
    <w:rsid w:val="003B690D"/>
    <w:rsid w:val="003E189D"/>
    <w:rsid w:val="00770282"/>
    <w:rsid w:val="007E47B6"/>
    <w:rsid w:val="008E407E"/>
    <w:rsid w:val="00F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F034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Vlatka Kocijan</cp:lastModifiedBy>
  <cp:revision>4</cp:revision>
  <cp:lastPrinted>2019-03-19T15:13:00Z</cp:lastPrinted>
  <dcterms:created xsi:type="dcterms:W3CDTF">2019-03-21T13:12:00Z</dcterms:created>
  <dcterms:modified xsi:type="dcterms:W3CDTF">2020-03-09T11:29:00Z</dcterms:modified>
</cp:coreProperties>
</file>