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                          Obrazac prijave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dioničara društva 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dioničara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broj dionica dioničara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pštini društva VALAMAR RIVIERA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dioničko društvo za turizam </w:t>
      </w:r>
      <w:r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21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trav</w:t>
      </w:r>
      <w:r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u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hotelu Valamar Diamant Hotel &amp; Residence, Poreč, Brulo 1, s početkom u 11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:00 sati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trav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Također izjavljujem da ću na Glavnoj skupštini sudjelovati ( 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osobno (dioničar fizička osoba ) / zakonski zastupnik (dioničar pravna osoba )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po opunomoćeniku, prema punomoći u privitku.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punomoć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izvod iz sudskog ili drugog registra dioničara pravne osobe</w:t>
      </w:r>
    </w:p>
    <w:p w:rsidR="00281256" w:rsidRPr="00937EFC" w:rsidRDefault="00281256" w:rsidP="00281256">
      <w:pPr>
        <w:spacing w:after="0" w:line="240" w:lineRule="auto"/>
        <w:jc w:val="right"/>
        <w:rPr>
          <w:rFonts w:ascii="CRO_Swiss_Light" w:eastAsia="Times New Roman" w:hAnsi="CRO_Swiss_Light" w:cs="Arial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                                                                                                       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punomoći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2165C6" w:rsidRDefault="00281256" w:rsidP="0028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gram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dana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trav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nja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2020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>. godine, u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hotelu Valamar Diamant Hotel &amp; Residence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Poreč, Brulo 1,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 s </w:t>
      </w:r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>početkom u 1</w:t>
      </w:r>
      <w:r w:rsidR="003A61AB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kao i na mogućoj odgođenoj </w:t>
      </w:r>
      <w:r w:rsidR="00E370F9">
        <w:rPr>
          <w:rFonts w:ascii="Arial" w:eastAsia="Times New Roman" w:hAnsi="Arial" w:cs="Arial"/>
          <w:sz w:val="20"/>
          <w:szCs w:val="20"/>
          <w:lang w:eastAsia="hr-HR"/>
        </w:rPr>
        <w:t>Glavnoj Skupštini,</w:t>
      </w:r>
    </w:p>
    <w:p w:rsidR="00281256" w:rsidRPr="00937EFC" w:rsidRDefault="00281256" w:rsidP="0028125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bookmarkStart w:id="0" w:name="_GoBack"/>
      <w:bookmarkEnd w:id="0"/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d.d.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3A61AB">
        <w:rPr>
          <w:rFonts w:ascii="Arial" w:eastAsia="Times New Roman" w:hAnsi="Arial" w:cs="Arial"/>
          <w:sz w:val="20"/>
          <w:szCs w:val="20"/>
          <w:lang w:val="fr-FR" w:eastAsia="hr-HR"/>
        </w:rPr>
        <w:t>14</w:t>
      </w:r>
      <w:r w:rsidR="000143D5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="003A61AB">
        <w:rPr>
          <w:rFonts w:ascii="Arial" w:eastAsia="Times New Roman" w:hAnsi="Arial" w:cs="Arial"/>
          <w:sz w:val="20"/>
          <w:szCs w:val="20"/>
          <w:lang w:val="fr-FR" w:eastAsia="hr-HR"/>
        </w:rPr>
        <w:t>travnja</w:t>
      </w:r>
      <w:proofErr w:type="spellEnd"/>
      <w:r w:rsidR="003A61AB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sectPr w:rsidR="00281256" w:rsidRPr="0093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6"/>
    <w:rsid w:val="000143D5"/>
    <w:rsid w:val="00216984"/>
    <w:rsid w:val="00281256"/>
    <w:rsid w:val="003A61AB"/>
    <w:rsid w:val="003B690D"/>
    <w:rsid w:val="003E189D"/>
    <w:rsid w:val="00470458"/>
    <w:rsid w:val="007E47B6"/>
    <w:rsid w:val="008E407E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8FBA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Vlatka Kocijan</cp:lastModifiedBy>
  <cp:revision>5</cp:revision>
  <cp:lastPrinted>2019-03-19T15:13:00Z</cp:lastPrinted>
  <dcterms:created xsi:type="dcterms:W3CDTF">2019-03-21T13:10:00Z</dcterms:created>
  <dcterms:modified xsi:type="dcterms:W3CDTF">2020-03-09T11:29:00Z</dcterms:modified>
</cp:coreProperties>
</file>